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C9" w:rsidRPr="00BC5FC9" w:rsidRDefault="00BC5FC9">
      <w:pPr>
        <w:rPr>
          <w:b/>
        </w:rPr>
      </w:pPr>
      <w:r w:rsidRPr="00BC5FC9">
        <w:rPr>
          <w:b/>
        </w:rPr>
        <w:t>Combine like terms</w:t>
      </w:r>
    </w:p>
    <w:p w:rsidR="00BC5FC9" w:rsidRDefault="00BC5FC9"/>
    <w:p w:rsidR="00A30978" w:rsidRDefault="00BC5FC9">
      <w:hyperlink r:id="rId5" w:history="1">
        <w:r w:rsidRPr="0007361F">
          <w:rPr>
            <w:rStyle w:val="Hyperlink"/>
          </w:rPr>
          <w:t>http://www.youtube.com/watch?v=lE8qjfAnDkk</w:t>
        </w:r>
      </w:hyperlink>
    </w:p>
    <w:p w:rsidR="00BC5FC9" w:rsidRDefault="00BC5FC9"/>
    <w:p w:rsidR="00BC5FC9" w:rsidRDefault="00BC5FC9"/>
    <w:p w:rsidR="00BC5FC9" w:rsidRDefault="00BC5FC9">
      <w:hyperlink r:id="rId6" w:history="1">
        <w:r w:rsidRPr="0007361F">
          <w:rPr>
            <w:rStyle w:val="Hyperlink"/>
          </w:rPr>
          <w:t>http://www.teachertube.com/viewVideo.php?video_id=85190&amp;title=Combining_Like_Terms</w:t>
        </w:r>
      </w:hyperlink>
    </w:p>
    <w:p w:rsidR="00BC5FC9" w:rsidRDefault="00BC5FC9"/>
    <w:p w:rsidR="00BC5FC9" w:rsidRDefault="00BC5FC9"/>
    <w:p w:rsidR="00BC5FC9" w:rsidRDefault="00BC5FC9"/>
    <w:p w:rsidR="00BC5FC9" w:rsidRDefault="00BC5FC9">
      <w:pPr>
        <w:rPr>
          <w:b/>
        </w:rPr>
      </w:pPr>
      <w:r w:rsidRPr="00BC5FC9">
        <w:rPr>
          <w:b/>
        </w:rPr>
        <w:t>FOIL</w:t>
      </w:r>
    </w:p>
    <w:p w:rsidR="00BC5FC9" w:rsidRDefault="00BC5FC9">
      <w:pPr>
        <w:rPr>
          <w:b/>
        </w:rPr>
      </w:pPr>
      <w:hyperlink r:id="rId7" w:history="1">
        <w:r w:rsidRPr="0007361F">
          <w:rPr>
            <w:rStyle w:val="Hyperlink"/>
            <w:b/>
          </w:rPr>
          <w:t>http://mathebook.net/videos/foil.htm</w:t>
        </w:r>
      </w:hyperlink>
    </w:p>
    <w:p w:rsidR="00BC5FC9" w:rsidRDefault="00BC5FC9">
      <w:pPr>
        <w:rPr>
          <w:b/>
        </w:rPr>
      </w:pPr>
    </w:p>
    <w:p w:rsidR="00BC5FC9" w:rsidRDefault="00BC5FC9">
      <w:pPr>
        <w:rPr>
          <w:b/>
        </w:rPr>
      </w:pPr>
    </w:p>
    <w:p w:rsidR="00BC5FC9" w:rsidRDefault="00BC5FC9">
      <w:pPr>
        <w:rPr>
          <w:b/>
        </w:rPr>
      </w:pPr>
      <w:hyperlink r:id="rId8" w:history="1">
        <w:r w:rsidRPr="0007361F">
          <w:rPr>
            <w:rStyle w:val="Hyperlink"/>
            <w:b/>
          </w:rPr>
          <w:t>http://www.mathwarehouse.com/algebra/polynomial/foil-method-binomials.php</w:t>
        </w:r>
      </w:hyperlink>
    </w:p>
    <w:p w:rsidR="00BC5FC9" w:rsidRPr="00BC5FC9" w:rsidRDefault="00BC5FC9">
      <w:pPr>
        <w:rPr>
          <w:b/>
        </w:rPr>
      </w:pPr>
      <w:bookmarkStart w:id="0" w:name="_GoBack"/>
      <w:bookmarkEnd w:id="0"/>
    </w:p>
    <w:sectPr w:rsidR="00BC5FC9" w:rsidRPr="00BC5F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C9"/>
    <w:rsid w:val="0024719D"/>
    <w:rsid w:val="00A30978"/>
    <w:rsid w:val="00BC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5F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5F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warehouse.com/algebra/polynomial/foil-method-binomials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thebook.net/videos/foil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eachertube.com/viewVideo.php?video_id=85190&amp;title=Combining_Like_Terms" TargetMode="External"/><Relationship Id="rId5" Type="http://schemas.openxmlformats.org/officeDocument/2006/relationships/hyperlink" Target="http://www.youtube.com/watch?v=lE8qjfAnDk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CSmith</dc:creator>
  <cp:keywords/>
  <dc:description/>
  <cp:lastModifiedBy>CSmith</cp:lastModifiedBy>
  <cp:revision>1</cp:revision>
  <dcterms:created xsi:type="dcterms:W3CDTF">2012-05-23T11:26:00Z</dcterms:created>
  <dcterms:modified xsi:type="dcterms:W3CDTF">2012-05-23T11:34:00Z</dcterms:modified>
</cp:coreProperties>
</file>